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B57B1" w14:textId="77777777" w:rsidR="00492F60" w:rsidRPr="0049429D" w:rsidRDefault="00492F60" w:rsidP="00492F60">
      <w:pPr>
        <w:spacing w:after="0"/>
        <w:jc w:val="center"/>
        <w:rPr>
          <w:sz w:val="32"/>
          <w:szCs w:val="32"/>
        </w:rPr>
      </w:pPr>
      <w:r w:rsidRPr="0049429D">
        <w:rPr>
          <w:sz w:val="32"/>
          <w:szCs w:val="32"/>
        </w:rPr>
        <w:t>Cabinet Meeting via Zoom</w:t>
      </w:r>
    </w:p>
    <w:p w14:paraId="194FD3F4" w14:textId="77777777" w:rsidR="00492F60" w:rsidRPr="0049429D" w:rsidRDefault="00492F60" w:rsidP="00492F60">
      <w:pPr>
        <w:spacing w:after="0"/>
        <w:jc w:val="center"/>
        <w:rPr>
          <w:sz w:val="32"/>
          <w:szCs w:val="32"/>
        </w:rPr>
      </w:pPr>
      <w:r w:rsidRPr="0049429D">
        <w:rPr>
          <w:sz w:val="32"/>
          <w:szCs w:val="32"/>
        </w:rPr>
        <w:t xml:space="preserve"> October 30th, 2021</w:t>
      </w:r>
    </w:p>
    <w:p w14:paraId="26830964" w14:textId="77777777" w:rsidR="00492F60" w:rsidRPr="0049429D" w:rsidRDefault="00492F60" w:rsidP="00492F60">
      <w:pPr>
        <w:spacing w:after="0"/>
        <w:jc w:val="center"/>
        <w:rPr>
          <w:sz w:val="32"/>
          <w:szCs w:val="32"/>
        </w:rPr>
      </w:pPr>
      <w:r w:rsidRPr="0049429D">
        <w:rPr>
          <w:sz w:val="32"/>
          <w:szCs w:val="32"/>
        </w:rPr>
        <w:t xml:space="preserve"> Environment Report</w:t>
      </w:r>
    </w:p>
    <w:p w14:paraId="0C0BFB53" w14:textId="77777777" w:rsidR="00492F60" w:rsidRPr="0049429D" w:rsidRDefault="00492F60" w:rsidP="00492F60">
      <w:pPr>
        <w:spacing w:after="0"/>
        <w:jc w:val="center"/>
        <w:rPr>
          <w:sz w:val="32"/>
          <w:szCs w:val="32"/>
        </w:rPr>
      </w:pPr>
    </w:p>
    <w:p w14:paraId="42B56942" w14:textId="77777777" w:rsidR="00492F60" w:rsidRPr="0049429D" w:rsidRDefault="00492F60" w:rsidP="00492F60">
      <w:pPr>
        <w:spacing w:after="0"/>
        <w:rPr>
          <w:sz w:val="32"/>
          <w:szCs w:val="32"/>
        </w:rPr>
      </w:pPr>
      <w:r w:rsidRPr="0049429D">
        <w:rPr>
          <w:sz w:val="32"/>
          <w:szCs w:val="32"/>
        </w:rPr>
        <w:t>District Governor Joyce, fellow cabinet members</w:t>
      </w:r>
    </w:p>
    <w:p w14:paraId="4493D51B" w14:textId="77777777" w:rsidR="001030C7" w:rsidRPr="0049429D" w:rsidRDefault="00492F60" w:rsidP="0049429D">
      <w:pPr>
        <w:spacing w:after="0"/>
        <w:jc w:val="both"/>
        <w:rPr>
          <w:sz w:val="32"/>
          <w:szCs w:val="32"/>
        </w:rPr>
      </w:pPr>
      <w:r w:rsidRPr="0049429D">
        <w:rPr>
          <w:sz w:val="32"/>
          <w:szCs w:val="32"/>
        </w:rPr>
        <w:t xml:space="preserve">Fall is here and we are busy getting ready for winter. Our District has been active doing projects to preserve our environment. Road cleanup, walking trail cleanup, planting trees, removing invasive weeds, backyard composting, as well as recycling activities such as eye glasses, hearing aids, clothing, pull tabs, bicycles, all good at preventing waste and recycling goods to people in need. Clubs have contributed funds and material for the fire victims in desperate need from events beyond their control. I commend all Lions for their efforts to make our world a more sustainable and safer place, keep </w:t>
      </w:r>
      <w:r w:rsidR="0049429D" w:rsidRPr="0049429D">
        <w:rPr>
          <w:sz w:val="32"/>
          <w:szCs w:val="32"/>
        </w:rPr>
        <w:t>up</w:t>
      </w:r>
      <w:r w:rsidRPr="0049429D">
        <w:rPr>
          <w:sz w:val="32"/>
          <w:szCs w:val="32"/>
        </w:rPr>
        <w:t xml:space="preserve"> the good work, it is not done, and we have a long road ahead. </w:t>
      </w:r>
    </w:p>
    <w:p w14:paraId="76633543" w14:textId="77777777" w:rsidR="00492F60" w:rsidRPr="0049429D" w:rsidRDefault="00492F60" w:rsidP="0049429D">
      <w:pPr>
        <w:spacing w:after="0"/>
        <w:jc w:val="both"/>
        <w:rPr>
          <w:sz w:val="32"/>
          <w:szCs w:val="32"/>
        </w:rPr>
      </w:pPr>
      <w:r w:rsidRPr="0049429D">
        <w:rPr>
          <w:sz w:val="32"/>
          <w:szCs w:val="32"/>
        </w:rPr>
        <w:t xml:space="preserve">I have continued attending the MD19 monthly environment meetings.  </w:t>
      </w:r>
    </w:p>
    <w:p w14:paraId="56FF3DFB" w14:textId="77777777" w:rsidR="00492F60" w:rsidRPr="0049429D" w:rsidRDefault="00492F60" w:rsidP="0049429D">
      <w:pPr>
        <w:spacing w:after="0"/>
        <w:jc w:val="both"/>
        <w:rPr>
          <w:sz w:val="32"/>
          <w:szCs w:val="32"/>
        </w:rPr>
      </w:pPr>
      <w:r w:rsidRPr="0049429D">
        <w:rPr>
          <w:sz w:val="32"/>
          <w:szCs w:val="32"/>
        </w:rPr>
        <w:t>I have also been trying to get an article in the DG Bulletin each month, missed October, sorry about that.</w:t>
      </w:r>
    </w:p>
    <w:p w14:paraId="18F99CBA" w14:textId="77777777" w:rsidR="0049429D" w:rsidRPr="0049429D" w:rsidRDefault="0049429D" w:rsidP="0049429D">
      <w:pPr>
        <w:spacing w:after="0"/>
        <w:jc w:val="both"/>
        <w:rPr>
          <w:sz w:val="32"/>
          <w:szCs w:val="32"/>
        </w:rPr>
      </w:pPr>
      <w:r w:rsidRPr="0049429D">
        <w:rPr>
          <w:sz w:val="32"/>
          <w:szCs w:val="32"/>
        </w:rPr>
        <w:t>I am continuing to encourage all our Lions to: Recycle Reuse, Renew and Report.</w:t>
      </w:r>
    </w:p>
    <w:p w14:paraId="3AFE5D8B" w14:textId="77777777" w:rsidR="00492F60" w:rsidRPr="0049429D" w:rsidRDefault="0049429D" w:rsidP="00492F60">
      <w:pPr>
        <w:jc w:val="both"/>
        <w:rPr>
          <w:sz w:val="32"/>
          <w:szCs w:val="32"/>
        </w:rPr>
      </w:pPr>
      <w:r w:rsidRPr="0049429D">
        <w:rPr>
          <w:sz w:val="32"/>
          <w:szCs w:val="32"/>
        </w:rPr>
        <w:t xml:space="preserve"> </w:t>
      </w:r>
      <w:r w:rsidR="00492F60" w:rsidRPr="0049429D">
        <w:rPr>
          <w:sz w:val="32"/>
          <w:szCs w:val="32"/>
        </w:rPr>
        <w:t>I am looking forward to hearing about your new efforts to do good work during these trying times. Stay well, stay safe, stay active and stay informed. Till next time.</w:t>
      </w:r>
    </w:p>
    <w:p w14:paraId="4B576C65" w14:textId="77777777" w:rsidR="0049429D" w:rsidRPr="0049429D" w:rsidRDefault="0049429D" w:rsidP="0049429D">
      <w:pPr>
        <w:spacing w:after="0"/>
        <w:jc w:val="both"/>
        <w:rPr>
          <w:sz w:val="32"/>
          <w:szCs w:val="32"/>
        </w:rPr>
      </w:pPr>
      <w:r w:rsidRPr="0049429D">
        <w:rPr>
          <w:sz w:val="32"/>
          <w:szCs w:val="32"/>
        </w:rPr>
        <w:t>Respectively Submitted</w:t>
      </w:r>
    </w:p>
    <w:p w14:paraId="73E642CB" w14:textId="77777777" w:rsidR="0049429D" w:rsidRPr="0049429D" w:rsidRDefault="0049429D" w:rsidP="00492F60">
      <w:pPr>
        <w:jc w:val="both"/>
        <w:rPr>
          <w:sz w:val="32"/>
          <w:szCs w:val="32"/>
        </w:rPr>
      </w:pPr>
      <w:r w:rsidRPr="0049429D">
        <w:rPr>
          <w:sz w:val="32"/>
          <w:szCs w:val="32"/>
        </w:rPr>
        <w:t>PZC Angus Benedict</w:t>
      </w:r>
    </w:p>
    <w:p w14:paraId="639D595C" w14:textId="77777777" w:rsidR="00492F60" w:rsidRDefault="00492F60" w:rsidP="00492F60">
      <w:pPr>
        <w:jc w:val="both"/>
      </w:pPr>
    </w:p>
    <w:sectPr w:rsidR="00492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92F60"/>
    <w:rsid w:val="001030C7"/>
    <w:rsid w:val="00492F60"/>
    <w:rsid w:val="0049429D"/>
    <w:rsid w:val="004B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61E8"/>
  <w15:docId w15:val="{2C58823B-41EB-4651-BEA3-D996B2F5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Sharon R Hryciuk</cp:lastModifiedBy>
  <cp:revision>2</cp:revision>
  <cp:lastPrinted>2021-10-25T18:00:00Z</cp:lastPrinted>
  <dcterms:created xsi:type="dcterms:W3CDTF">2021-10-26T18:16:00Z</dcterms:created>
  <dcterms:modified xsi:type="dcterms:W3CDTF">2021-10-26T18:16:00Z</dcterms:modified>
</cp:coreProperties>
</file>